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262D" w14:textId="77777777" w:rsidR="0091021A" w:rsidRDefault="0079611C">
      <w:r>
        <w:t>Avtalebok administrator</w:t>
      </w:r>
    </w:p>
    <w:p w14:paraId="52C65806" w14:textId="77777777" w:rsidR="003C2F69" w:rsidRDefault="003C2F69">
      <w:r>
        <w:t>Personelladministrasjon -&gt; Opprett avtalebok:</w:t>
      </w:r>
    </w:p>
    <w:p w14:paraId="1E2BC98E" w14:textId="77777777" w:rsidR="00253EE5" w:rsidRDefault="00253EE5" w:rsidP="00253EE5">
      <w:pPr>
        <w:pStyle w:val="Listeavsnitt"/>
        <w:numPr>
          <w:ilvl w:val="0"/>
          <w:numId w:val="2"/>
        </w:numPr>
      </w:pPr>
      <w:r>
        <w:t>Ajourhold -&gt; Arbeidskalender</w:t>
      </w:r>
    </w:p>
    <w:p w14:paraId="10E00B3B" w14:textId="77777777" w:rsidR="00253EE5" w:rsidRDefault="00253EE5" w:rsidP="00253EE5">
      <w:pPr>
        <w:pStyle w:val="Listeavsnitt"/>
        <w:numPr>
          <w:ilvl w:val="0"/>
          <w:numId w:val="2"/>
        </w:numPr>
      </w:pPr>
      <w:r>
        <w:t>Ny rad</w:t>
      </w:r>
    </w:p>
    <w:p w14:paraId="7E1B8436" w14:textId="77777777" w:rsidR="00253EE5" w:rsidRDefault="00253EE5" w:rsidP="00253EE5">
      <w:pPr>
        <w:pStyle w:val="Listeavsnitt"/>
        <w:numPr>
          <w:ilvl w:val="0"/>
          <w:numId w:val="2"/>
        </w:numPr>
      </w:pPr>
      <w:r>
        <w:t>Kalender: &lt;Fullt navn&gt;</w:t>
      </w:r>
    </w:p>
    <w:p w14:paraId="00AC0B26" w14:textId="77777777" w:rsidR="00253EE5" w:rsidRDefault="00253EE5" w:rsidP="00253EE5">
      <w:pPr>
        <w:pStyle w:val="Listeavsnitt"/>
        <w:numPr>
          <w:ilvl w:val="0"/>
          <w:numId w:val="2"/>
        </w:numPr>
      </w:pPr>
      <w:r>
        <w:t>Klokkeslett for normalarbeidsdag på alle dager der det er aktuelt.</w:t>
      </w:r>
    </w:p>
    <w:p w14:paraId="63346A46" w14:textId="77777777" w:rsidR="003C2F69" w:rsidRDefault="003C2F69"/>
    <w:p w14:paraId="6CDDE57B" w14:textId="77777777" w:rsidR="0079611C" w:rsidRDefault="0079611C">
      <w:r>
        <w:t>Personelladministrasjon -&gt; Opprette stilling -&gt; Knytt ansatt til stilling</w:t>
      </w:r>
      <w:r w:rsidR="00CF1F07">
        <w:t>:</w:t>
      </w:r>
    </w:p>
    <w:p w14:paraId="17B99420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Søk opp ansatt på Ajourhold -&gt; Ansatte</w:t>
      </w:r>
    </w:p>
    <w:p w14:paraId="45744D97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Fjern Distrikt og Institusjon hvis det er satt. Noter ned lønnsnummer og initialer for bruk på neste punkt.</w:t>
      </w:r>
    </w:p>
    <w:p w14:paraId="19D17C04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Ajourhold -&gt; Stillinger</w:t>
      </w:r>
    </w:p>
    <w:p w14:paraId="148F56FC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Sett inn ny rad</w:t>
      </w:r>
    </w:p>
    <w:p w14:paraId="5A08B77E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Gjenbruk lønnsnummer på stillingsnummer</w:t>
      </w:r>
    </w:p>
    <w:p w14:paraId="1B745496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Delstillingsnr = 1</w:t>
      </w:r>
    </w:p>
    <w:p w14:paraId="58DDC2FA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Beskr. av stilling = fullt navn</w:t>
      </w:r>
    </w:p>
    <w:p w14:paraId="4E8DCB68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Stillingskode = Sett stillingskode</w:t>
      </w:r>
    </w:p>
    <w:p w14:paraId="30C145C6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Turnusstilling: Nei</w:t>
      </w:r>
    </w:p>
    <w:p w14:paraId="019E937A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Timelønn: Nei</w:t>
      </w:r>
    </w:p>
    <w:p w14:paraId="3B8C5AEE" w14:textId="77777777" w:rsidR="00CF1F07" w:rsidRDefault="00CF1F07" w:rsidP="00CF1F07">
      <w:pPr>
        <w:pStyle w:val="Listeavsnitt"/>
        <w:numPr>
          <w:ilvl w:val="0"/>
          <w:numId w:val="1"/>
        </w:numPr>
      </w:pPr>
      <w:r>
        <w:t>Norm. Timer pr. uke</w:t>
      </w:r>
      <w:r w:rsidR="003C2F69">
        <w:t>: 37,50</w:t>
      </w:r>
    </w:p>
    <w:p w14:paraId="12892B5D" w14:textId="77777777" w:rsidR="003C2F69" w:rsidRDefault="003C2F69" w:rsidP="00CF1F07">
      <w:pPr>
        <w:pStyle w:val="Listeavsnitt"/>
        <w:numPr>
          <w:ilvl w:val="0"/>
          <w:numId w:val="1"/>
        </w:numPr>
      </w:pPr>
      <w:r>
        <w:t>Timer pr. uke: 37,5</w:t>
      </w:r>
    </w:p>
    <w:p w14:paraId="335157FE" w14:textId="77777777" w:rsidR="003C2F69" w:rsidRDefault="003C2F69" w:rsidP="00CF1F07">
      <w:pPr>
        <w:pStyle w:val="Listeavsnitt"/>
        <w:numPr>
          <w:ilvl w:val="0"/>
          <w:numId w:val="1"/>
        </w:numPr>
      </w:pPr>
      <w:r>
        <w:t>Stillingsbrøk: 100,00</w:t>
      </w:r>
    </w:p>
    <w:p w14:paraId="52A97082" w14:textId="77777777" w:rsidR="003C2F69" w:rsidRDefault="003C2F69" w:rsidP="00CF1F07">
      <w:pPr>
        <w:pStyle w:val="Listeavsnitt"/>
        <w:numPr>
          <w:ilvl w:val="0"/>
          <w:numId w:val="1"/>
        </w:numPr>
      </w:pPr>
      <w:r>
        <w:t>Avtalebok: Før avtalebok</w:t>
      </w:r>
    </w:p>
    <w:p w14:paraId="494DFEC5" w14:textId="77777777" w:rsidR="003C2F69" w:rsidRDefault="003C2F69" w:rsidP="00CF1F07">
      <w:pPr>
        <w:pStyle w:val="Listeavsnitt"/>
        <w:numPr>
          <w:ilvl w:val="0"/>
          <w:numId w:val="1"/>
        </w:numPr>
      </w:pPr>
      <w:r>
        <w:t>Arbeidskalender: &lt;Fullt navn&gt;</w:t>
      </w:r>
    </w:p>
    <w:p w14:paraId="5033B9B6" w14:textId="77777777" w:rsidR="00A771C7" w:rsidRDefault="00A771C7" w:rsidP="00CF1F07">
      <w:pPr>
        <w:pStyle w:val="Listeavsnitt"/>
        <w:numPr>
          <w:ilvl w:val="0"/>
          <w:numId w:val="1"/>
        </w:numPr>
      </w:pPr>
      <w:r>
        <w:t>Lagre</w:t>
      </w:r>
    </w:p>
    <w:p w14:paraId="6B685567" w14:textId="77777777" w:rsidR="00253EE5" w:rsidRDefault="00253EE5" w:rsidP="00253EE5">
      <w:r>
        <w:t>Personelladministrasjon -&gt; Ansettelsesforhold:</w:t>
      </w:r>
    </w:p>
    <w:p w14:paraId="1CA14BE7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Ajourhold -&gt; Ansettelsesforhold</w:t>
      </w:r>
    </w:p>
    <w:p w14:paraId="72E99D94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Søk opp stillingsnummer</w:t>
      </w:r>
    </w:p>
    <w:p w14:paraId="074F2D9B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Ny detaljrad</w:t>
      </w:r>
    </w:p>
    <w:p w14:paraId="03954A16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Skriv inn initialer</w:t>
      </w:r>
    </w:p>
    <w:p w14:paraId="1147D901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Tab, tab -&gt; Skriv inn f.eks. dagens dato</w:t>
      </w:r>
    </w:p>
    <w:p w14:paraId="0C5CB8E2" w14:textId="77777777" w:rsidR="00253EE5" w:rsidRDefault="00253EE5" w:rsidP="00253EE5">
      <w:pPr>
        <w:pStyle w:val="Listeavsnitt"/>
        <w:numPr>
          <w:ilvl w:val="0"/>
          <w:numId w:val="3"/>
        </w:numPr>
      </w:pPr>
      <w:r>
        <w:t>Lagre</w:t>
      </w:r>
    </w:p>
    <w:p w14:paraId="5C2D6E72" w14:textId="77777777" w:rsidR="00253EE5" w:rsidRDefault="00253EE5" w:rsidP="00253EE5">
      <w:r>
        <w:t>Legge ansatt til bookinggruppe i personelladministrasjon</w:t>
      </w:r>
    </w:p>
    <w:p w14:paraId="55F2FC08" w14:textId="77777777" w:rsidR="00253EE5" w:rsidRDefault="00922106" w:rsidP="00922106">
      <w:pPr>
        <w:pStyle w:val="Listeavsnitt"/>
        <w:numPr>
          <w:ilvl w:val="0"/>
          <w:numId w:val="4"/>
        </w:numPr>
      </w:pPr>
      <w:r>
        <w:t>Ajourhold -&gt; Bookinggruppe</w:t>
      </w:r>
    </w:p>
    <w:p w14:paraId="65BB98F8" w14:textId="77777777" w:rsidR="00922106" w:rsidRDefault="00922106" w:rsidP="00922106">
      <w:pPr>
        <w:pStyle w:val="Listeavsnitt"/>
        <w:numPr>
          <w:ilvl w:val="0"/>
          <w:numId w:val="4"/>
        </w:numPr>
      </w:pPr>
      <w:r>
        <w:t>Velg rett gruppe</w:t>
      </w:r>
    </w:p>
    <w:p w14:paraId="68E848AB" w14:textId="77777777" w:rsidR="00922106" w:rsidRDefault="00922106" w:rsidP="00922106">
      <w:pPr>
        <w:pStyle w:val="Listeavsnitt"/>
        <w:numPr>
          <w:ilvl w:val="0"/>
          <w:numId w:val="4"/>
        </w:numPr>
      </w:pPr>
      <w:r>
        <w:t>Ny detaljrad</w:t>
      </w:r>
    </w:p>
    <w:p w14:paraId="3238BB83" w14:textId="77777777" w:rsidR="00922106" w:rsidRDefault="00925424" w:rsidP="00922106">
      <w:pPr>
        <w:pStyle w:val="Listeavsnitt"/>
        <w:numPr>
          <w:ilvl w:val="0"/>
          <w:numId w:val="4"/>
        </w:numPr>
      </w:pPr>
      <w:r>
        <w:t>Skriv inn initialer -&gt; tab -&gt; Lagre</w:t>
      </w:r>
    </w:p>
    <w:p w14:paraId="457E5FF0" w14:textId="77777777" w:rsidR="003C2F69" w:rsidRDefault="003C2F69" w:rsidP="003C2F69"/>
    <w:sectPr w:rsidR="003C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8BF"/>
    <w:multiLevelType w:val="hybridMultilevel"/>
    <w:tmpl w:val="25F807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110"/>
    <w:multiLevelType w:val="hybridMultilevel"/>
    <w:tmpl w:val="2A6E38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2147"/>
    <w:multiLevelType w:val="hybridMultilevel"/>
    <w:tmpl w:val="F2287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2C4A"/>
    <w:multiLevelType w:val="hybridMultilevel"/>
    <w:tmpl w:val="D99A71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E193F"/>
    <w:multiLevelType w:val="hybridMultilevel"/>
    <w:tmpl w:val="4C78E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6702"/>
    <w:multiLevelType w:val="hybridMultilevel"/>
    <w:tmpl w:val="CA861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15601">
    <w:abstractNumId w:val="3"/>
  </w:num>
  <w:num w:numId="2" w16cid:durableId="684870741">
    <w:abstractNumId w:val="0"/>
  </w:num>
  <w:num w:numId="3" w16cid:durableId="973561872">
    <w:abstractNumId w:val="5"/>
  </w:num>
  <w:num w:numId="4" w16cid:durableId="1483085090">
    <w:abstractNumId w:val="2"/>
  </w:num>
  <w:num w:numId="5" w16cid:durableId="2029137375">
    <w:abstractNumId w:val="1"/>
  </w:num>
  <w:num w:numId="6" w16cid:durableId="60897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1C"/>
    <w:rsid w:val="001871B0"/>
    <w:rsid w:val="001A032A"/>
    <w:rsid w:val="00253EE5"/>
    <w:rsid w:val="003C2F69"/>
    <w:rsid w:val="00423E14"/>
    <w:rsid w:val="0079611C"/>
    <w:rsid w:val="0091021A"/>
    <w:rsid w:val="00922106"/>
    <w:rsid w:val="00925424"/>
    <w:rsid w:val="00A771C7"/>
    <w:rsid w:val="00CF1F07"/>
    <w:rsid w:val="00D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6A8C"/>
  <w15:chartTrackingRefBased/>
  <w15:docId w15:val="{7B586B10-B6AD-474D-9F42-845C894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F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4A03871EC8641AE359E97A8F417D4" ma:contentTypeVersion="17" ma:contentTypeDescription="Create a new document." ma:contentTypeScope="" ma:versionID="01f8cebb730fee957ac07fad38df9a14">
  <xsd:schema xmlns:xsd="http://www.w3.org/2001/XMLSchema" xmlns:xs="http://www.w3.org/2001/XMLSchema" xmlns:p="http://schemas.microsoft.com/office/2006/metadata/properties" xmlns:ns2="e0560ac9-5a72-4802-a3a5-e72120206868" xmlns:ns3="a68b1a10-2b0b-41f1-8a8b-60f97d18e56c" targetNamespace="http://schemas.microsoft.com/office/2006/metadata/properties" ma:root="true" ma:fieldsID="99207cc83643f37214ee2c63bc05bf05" ns2:_="" ns3:_="">
    <xsd:import namespace="e0560ac9-5a72-4802-a3a5-e72120206868"/>
    <xsd:import namespace="a68b1a10-2b0b-41f1-8a8b-60f97d18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arjegv_x00e6_rtgjennomkurset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0ac9-5a72-4802-a3a5-e72120206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Harjegv_x00e6_rtgjennomkurset" ma:index="18" nillable="true" ma:displayName="Har jeg vært gjennom kurset" ma:default="0" ma:format="Dropdown" ma:internalName="Harjegv_x00e6_rtgjennomkurset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37e2a6-39d2-42cb-8aba-ec841598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1a10-2b0b-41f1-8a8b-60f97d18e5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1de6d5-6708-4632-aff1-dddf331d299b}" ma:internalName="TaxCatchAll" ma:showField="CatchAllData" ma:web="a68b1a10-2b0b-41f1-8a8b-60f97d18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jegv_x00e6_rtgjennomkurset xmlns="e0560ac9-5a72-4802-a3a5-e72120206868">false</Harjegv_x00e6_rtgjennomkurset>
    <TaxCatchAll xmlns="a68b1a10-2b0b-41f1-8a8b-60f97d18e56c" xsi:nil="true"/>
    <lcf76f155ced4ddcb4097134ff3c332f xmlns="e0560ac9-5a72-4802-a3a5-e72120206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ED7C7-41B2-4C46-9F5E-68E09B77C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F4F03-04FF-4B1C-BF28-2367897F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60ac9-5a72-4802-a3a5-e72120206868"/>
    <ds:schemaRef ds:uri="a68b1a10-2b0b-41f1-8a8b-60f97d18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0F6AF-EBF1-4A25-9C84-7EB4BBE01909}">
  <ds:schemaRefs>
    <ds:schemaRef ds:uri="http://schemas.microsoft.com/office/2006/metadata/properties"/>
    <ds:schemaRef ds:uri="http://schemas.microsoft.com/office/infopath/2007/PartnerControls"/>
    <ds:schemaRef ds:uri="e0560ac9-5a72-4802-a3a5-e72120206868"/>
    <ds:schemaRef ds:uri="a68b1a10-2b0b-41f1-8a8b-60f97d18e5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Fauske Kommune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Nystad</dc:creator>
  <cp:keywords/>
  <dc:description/>
  <cp:lastModifiedBy>Lena Sagnes</cp:lastModifiedBy>
  <cp:revision>2</cp:revision>
  <dcterms:created xsi:type="dcterms:W3CDTF">2022-11-07T21:24:00Z</dcterms:created>
  <dcterms:modified xsi:type="dcterms:W3CDTF">2022-11-07T21:24:00Z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0x010100A424A03871EC8641AE359E97A8F417D4</vt:lpwstr>
  </property>
  <property fmtid="{D5CDD505-2E9C-101B-9397-08002B2CF9AE}" pid="3" name="ITSystem">
    <vt:lpwstr>22;#Profil|87c08798-35da-4dfc-9e2d-0dc5fd8aefe5</vt:lpwstr>
  </property>
  <property fmtid="{D5CDD505-2E9C-101B-9397-08002B2CF9AE}" pid="4" name="Dokumenttype">
    <vt:lpwstr>11;#Brukerveiledning|21bf24ec-915d-4aa8-8860-bc796b35a9c7</vt:lpwstr>
  </property>
  <property fmtid="{D5CDD505-2E9C-101B-9397-08002B2CF9AE}" pid="5" name="Kunde">
    <vt:lpwstr/>
  </property>
  <property fmtid="{D5CDD505-2E9C-101B-9397-08002B2CF9AE}" pid="6" name="Klassifisering">
    <vt:lpwstr/>
  </property>
  <property fmtid="{D5CDD505-2E9C-101B-9397-08002B2CF9AE}" pid="7" name="Avdelinger">
    <vt:lpwstr/>
  </property>
</Properties>
</file>